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15" w:rsidRPr="00092A2A" w:rsidRDefault="00FD6915" w:rsidP="00FD6915">
      <w:pPr>
        <w:jc w:val="both"/>
        <w:rPr>
          <w:rFonts w:ascii="Arial" w:eastAsia="Times New Roman" w:hAnsi="Arial" w:cs="Arial"/>
          <w:b/>
          <w:sz w:val="20"/>
          <w:szCs w:val="20"/>
          <w:lang w:val="en-GB" w:eastAsia="it-IT"/>
        </w:rPr>
      </w:pPr>
      <w:r w:rsidRPr="00092A2A">
        <w:rPr>
          <w:rFonts w:ascii="Arial" w:eastAsia="Times New Roman" w:hAnsi="Arial" w:cs="Arial"/>
          <w:b/>
          <w:sz w:val="20"/>
          <w:szCs w:val="20"/>
          <w:lang w:val="en-GB" w:eastAsia="it-IT"/>
        </w:rPr>
        <w:t>APPLICATION FORM</w:t>
      </w:r>
    </w:p>
    <w:p w:rsidR="00FD6915" w:rsidRPr="00092A2A" w:rsidRDefault="00FD6915" w:rsidP="00FD691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GB" w:eastAsia="it-IT"/>
        </w:rPr>
      </w:pPr>
      <w:r w:rsidRPr="00092A2A">
        <w:rPr>
          <w:rFonts w:ascii="Arial" w:eastAsia="Times New Roman" w:hAnsi="Arial" w:cs="Arial"/>
          <w:b/>
          <w:sz w:val="20"/>
          <w:szCs w:val="20"/>
          <w:lang w:val="en-GB" w:eastAsia="it-IT"/>
        </w:rPr>
        <w:t>Annexed to MTA</w:t>
      </w:r>
    </w:p>
    <w:p w:rsidR="00FD6915" w:rsidRPr="00092A2A" w:rsidRDefault="00FD6915" w:rsidP="00FD691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:rsidR="00FD6915" w:rsidRPr="00092A2A" w:rsidRDefault="00FD6915" w:rsidP="00FD6915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D6915" w:rsidRPr="00ED6BED" w:rsidTr="00100961">
        <w:tc>
          <w:tcPr>
            <w:tcW w:w="4930" w:type="dxa"/>
            <w:shd w:val="clear" w:color="auto" w:fill="auto"/>
          </w:tcPr>
          <w:p w:rsidR="00FD6915" w:rsidRPr="00ED6BED" w:rsidRDefault="00FD6915" w:rsidP="00100961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D6BE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Provider</w:t>
            </w:r>
          </w:p>
          <w:p w:rsidR="00FD6915" w:rsidRPr="00ED6BED" w:rsidRDefault="00FD6915" w:rsidP="001009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ED6BE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Istituto Zooprofilattico Sperimentale </w:t>
            </w:r>
          </w:p>
          <w:p w:rsidR="00FD6915" w:rsidRPr="00ED6BED" w:rsidRDefault="00FD6915" w:rsidP="001009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proofErr w:type="gramStart"/>
            <w:r w:rsidRPr="00ED6BE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della</w:t>
            </w:r>
            <w:proofErr w:type="gramEnd"/>
            <w:r w:rsidRPr="00ED6BE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Lombardia e dell’Emilia Romagna “Bruno </w:t>
            </w:r>
            <w:proofErr w:type="spellStart"/>
            <w:r w:rsidRPr="00ED6BE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Ubertini</w:t>
            </w:r>
            <w:proofErr w:type="spellEnd"/>
            <w:r w:rsidRPr="00ED6BE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” </w:t>
            </w:r>
          </w:p>
          <w:p w:rsidR="00FD6915" w:rsidRPr="00ED6BED" w:rsidRDefault="00FD6915" w:rsidP="001009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ED6BE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via Bianchi 9</w:t>
            </w:r>
          </w:p>
          <w:p w:rsidR="00FD6915" w:rsidRPr="00ED6BED" w:rsidRDefault="00FD6915" w:rsidP="001009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ED6BE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25124 Brescia</w:t>
            </w:r>
          </w:p>
          <w:p w:rsidR="00FD6915" w:rsidRPr="00ED6BED" w:rsidRDefault="00FD6915" w:rsidP="0010096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30" w:type="dxa"/>
            <w:shd w:val="clear" w:color="auto" w:fill="auto"/>
          </w:tcPr>
          <w:p w:rsidR="00FD6915" w:rsidRPr="00ED6BED" w:rsidRDefault="00FD6915" w:rsidP="00100961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</w:pPr>
            <w:r w:rsidRPr="00ED6BED"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  <w:t>Scientist Provider</w:t>
            </w:r>
          </w:p>
          <w:p w:rsidR="00FD6915" w:rsidRPr="00ED6BED" w:rsidRDefault="00FD6915" w:rsidP="0010096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ED6BE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___________________________________</w:t>
            </w:r>
          </w:p>
          <w:p w:rsidR="00FD6915" w:rsidRPr="00ED6BED" w:rsidRDefault="00FD6915" w:rsidP="0010096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ED6BE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___________________________________</w:t>
            </w:r>
          </w:p>
          <w:p w:rsidR="00FD6915" w:rsidRPr="00ED6BED" w:rsidRDefault="00FD6915" w:rsidP="0010096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ED6BE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(phone)_____________________________</w:t>
            </w:r>
          </w:p>
          <w:p w:rsidR="00FD6915" w:rsidRPr="00ED6BED" w:rsidRDefault="00FD6915" w:rsidP="0010096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ED6BE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(</w:t>
            </w:r>
            <w:proofErr w:type="spellStart"/>
            <w:r w:rsidRPr="00ED6BE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e.mail</w:t>
            </w:r>
            <w:proofErr w:type="spellEnd"/>
            <w:r w:rsidRPr="00ED6BE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)_____________________________</w:t>
            </w:r>
          </w:p>
        </w:tc>
      </w:tr>
      <w:tr w:rsidR="00FD6915" w:rsidRPr="00ED6BED" w:rsidTr="00100961">
        <w:trPr>
          <w:trHeight w:val="1946"/>
        </w:trPr>
        <w:tc>
          <w:tcPr>
            <w:tcW w:w="4930" w:type="dxa"/>
            <w:shd w:val="clear" w:color="auto" w:fill="auto"/>
          </w:tcPr>
          <w:p w:rsidR="00FD6915" w:rsidRPr="00ED6BED" w:rsidRDefault="00FD6915" w:rsidP="0010096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FD6915" w:rsidRPr="00ED6BED" w:rsidRDefault="00FD6915" w:rsidP="00100961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ED6BE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Recipient</w:t>
            </w:r>
            <w:proofErr w:type="spellEnd"/>
          </w:p>
          <w:p w:rsidR="00FD6915" w:rsidRPr="00ED6BED" w:rsidRDefault="00FD6915" w:rsidP="0010096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D6B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proofErr w:type="spellStart"/>
            <w:r w:rsidRPr="00ED6B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address</w:t>
            </w:r>
            <w:proofErr w:type="spellEnd"/>
            <w:r w:rsidRPr="00ED6B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)____________________________</w:t>
            </w:r>
          </w:p>
          <w:p w:rsidR="00FD6915" w:rsidRPr="00ED6BED" w:rsidRDefault="00FD6915" w:rsidP="0010096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D6B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___________________________________</w:t>
            </w:r>
          </w:p>
          <w:p w:rsidR="00FD6915" w:rsidRPr="00ED6BED" w:rsidRDefault="00FD6915" w:rsidP="0010096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D6B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proofErr w:type="spellStart"/>
            <w:r w:rsidRPr="00ED6B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legal</w:t>
            </w:r>
            <w:proofErr w:type="spellEnd"/>
            <w:r w:rsidRPr="00ED6B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6B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representative</w:t>
            </w:r>
            <w:proofErr w:type="spellEnd"/>
            <w:r w:rsidRPr="00ED6B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)__________________</w:t>
            </w:r>
          </w:p>
          <w:p w:rsidR="00FD6915" w:rsidRPr="00ED6BED" w:rsidRDefault="00FD6915" w:rsidP="0010096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D6B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___________________________________</w:t>
            </w:r>
          </w:p>
          <w:p w:rsidR="00FD6915" w:rsidRPr="00ED6BED" w:rsidRDefault="00FD6915" w:rsidP="0010096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30" w:type="dxa"/>
            <w:shd w:val="clear" w:color="auto" w:fill="auto"/>
          </w:tcPr>
          <w:p w:rsidR="00FD6915" w:rsidRPr="00ED6BED" w:rsidRDefault="00FD6915" w:rsidP="0010096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FD6915" w:rsidRPr="00ED6BED" w:rsidRDefault="00FD6915" w:rsidP="00100961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</w:pPr>
            <w:r w:rsidRPr="00ED6BED"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  <w:t>Scientist Recipient</w:t>
            </w:r>
          </w:p>
          <w:p w:rsidR="00FD6915" w:rsidRPr="00ED6BED" w:rsidRDefault="00FD6915" w:rsidP="0010096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ED6BE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___________________________________</w:t>
            </w:r>
          </w:p>
          <w:p w:rsidR="00FD6915" w:rsidRPr="00ED6BED" w:rsidRDefault="00FD6915" w:rsidP="0010096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ED6BE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___________________________________</w:t>
            </w:r>
          </w:p>
          <w:p w:rsidR="00FD6915" w:rsidRPr="00ED6BED" w:rsidRDefault="00FD6915" w:rsidP="0010096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ED6BE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(phone)_____________________________</w:t>
            </w:r>
          </w:p>
          <w:p w:rsidR="00FD6915" w:rsidRPr="00ED6BED" w:rsidRDefault="00FD6915" w:rsidP="0010096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ED6BE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(</w:t>
            </w:r>
            <w:proofErr w:type="spellStart"/>
            <w:r w:rsidRPr="00ED6BE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e.mail</w:t>
            </w:r>
            <w:proofErr w:type="spellEnd"/>
            <w:r w:rsidRPr="00ED6BE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)_____________________________</w:t>
            </w:r>
          </w:p>
        </w:tc>
      </w:tr>
    </w:tbl>
    <w:p w:rsidR="00FD6915" w:rsidRPr="00ED6BED" w:rsidRDefault="00FD6915" w:rsidP="00FD691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:rsidR="00FD6915" w:rsidRPr="00ED6BED" w:rsidRDefault="00FD6915" w:rsidP="00FD691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D6BED">
        <w:rPr>
          <w:rFonts w:ascii="Arial" w:eastAsia="Times New Roman" w:hAnsi="Arial" w:cs="Arial"/>
          <w:sz w:val="20"/>
          <w:szCs w:val="20"/>
          <w:lang w:eastAsia="it-IT"/>
        </w:rPr>
        <w:t>Material</w:t>
      </w:r>
      <w:proofErr w:type="spellEnd"/>
      <w:r w:rsidRPr="00ED6BE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ED6BED">
        <w:rPr>
          <w:rFonts w:ascii="Arial" w:eastAsia="Times New Roman" w:hAnsi="Arial" w:cs="Arial"/>
          <w:sz w:val="20"/>
          <w:szCs w:val="20"/>
          <w:lang w:eastAsia="it-IT"/>
        </w:rPr>
        <w:t>description</w:t>
      </w:r>
      <w:proofErr w:type="spellEnd"/>
      <w:r w:rsidRPr="00ED6BED">
        <w:rPr>
          <w:rFonts w:ascii="Arial" w:eastAsia="Times New Roman" w:hAnsi="Arial" w:cs="Arial"/>
          <w:sz w:val="20"/>
          <w:szCs w:val="20"/>
          <w:lang w:eastAsia="it-IT"/>
        </w:rPr>
        <w:t xml:space="preserve"> and Code: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FD6915" w:rsidRPr="00ED6BED" w:rsidTr="00100961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9540" w:type="dxa"/>
          </w:tcPr>
          <w:p w:rsidR="00FD6915" w:rsidRPr="00ED6BED" w:rsidRDefault="00FD6915" w:rsidP="0010096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FD6915" w:rsidRPr="00ED6BED" w:rsidRDefault="00FD6915" w:rsidP="00FD6915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D6915" w:rsidRPr="00ED6BED" w:rsidRDefault="00FD6915" w:rsidP="00FD691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D6BED">
        <w:rPr>
          <w:rFonts w:ascii="Arial" w:eastAsia="Times New Roman" w:hAnsi="Arial" w:cs="Arial"/>
          <w:sz w:val="20"/>
          <w:szCs w:val="20"/>
          <w:lang w:eastAsia="it-IT"/>
        </w:rPr>
        <w:t>Material</w:t>
      </w:r>
      <w:proofErr w:type="spellEnd"/>
      <w:r w:rsidRPr="00ED6BE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ED6BED">
        <w:rPr>
          <w:rFonts w:ascii="Arial" w:eastAsia="Times New Roman" w:hAnsi="Arial" w:cs="Arial"/>
          <w:sz w:val="20"/>
          <w:szCs w:val="20"/>
          <w:lang w:eastAsia="it-IT"/>
        </w:rPr>
        <w:t>quantity</w:t>
      </w:r>
      <w:proofErr w:type="spellEnd"/>
      <w:r w:rsidRPr="00ED6BED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FD6915" w:rsidRPr="00ED6BED" w:rsidTr="00100961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9540" w:type="dxa"/>
          </w:tcPr>
          <w:p w:rsidR="00FD6915" w:rsidRPr="00ED6BED" w:rsidRDefault="00FD6915" w:rsidP="0010096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FD6915" w:rsidRPr="00ED6BED" w:rsidRDefault="00FD6915" w:rsidP="00FD69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D6915" w:rsidRPr="00ED6BED" w:rsidRDefault="00FD6915" w:rsidP="00FD691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D6BED">
        <w:rPr>
          <w:rFonts w:ascii="Arial" w:eastAsia="Times New Roman" w:hAnsi="Arial" w:cs="Arial"/>
          <w:sz w:val="20"/>
          <w:szCs w:val="20"/>
          <w:lang w:eastAsia="it-IT"/>
        </w:rPr>
        <w:t>Other</w:t>
      </w:r>
      <w:proofErr w:type="spellEnd"/>
      <w:r w:rsidRPr="00ED6BED">
        <w:rPr>
          <w:rFonts w:ascii="Arial" w:eastAsia="Times New Roman" w:hAnsi="Arial" w:cs="Arial"/>
          <w:sz w:val="20"/>
          <w:szCs w:val="20"/>
          <w:lang w:eastAsia="it-IT"/>
        </w:rPr>
        <w:t xml:space="preserve"> information: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FD6915" w:rsidRPr="00ED6BED" w:rsidTr="00100961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9540" w:type="dxa"/>
          </w:tcPr>
          <w:p w:rsidR="00FD6915" w:rsidRPr="00ED6BED" w:rsidRDefault="00FD6915" w:rsidP="0010096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FD6915" w:rsidRPr="00ED6BED" w:rsidRDefault="00FD6915" w:rsidP="00FD69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D6915" w:rsidRPr="00ED6BED" w:rsidRDefault="00FD6915" w:rsidP="00FD691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FD6915" w:rsidRPr="00ED6BED" w:rsidRDefault="00FD6915" w:rsidP="00FD691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D6BED">
        <w:rPr>
          <w:rFonts w:ascii="Arial" w:eastAsia="Times New Roman" w:hAnsi="Arial" w:cs="Arial"/>
          <w:sz w:val="20"/>
          <w:szCs w:val="20"/>
          <w:lang w:eastAsia="it-IT"/>
        </w:rPr>
        <w:t>Price:____________________</w:t>
      </w:r>
    </w:p>
    <w:p w:rsidR="00FD6915" w:rsidRPr="00ED6BED" w:rsidRDefault="00FD6915" w:rsidP="00FD691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FD6915" w:rsidRPr="00ED6BED" w:rsidRDefault="00FD6915" w:rsidP="00FD69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5053"/>
      </w:tblGrid>
      <w:tr w:rsidR="00FD6915" w:rsidRPr="00ED6BED" w:rsidTr="00100961">
        <w:tc>
          <w:tcPr>
            <w:tcW w:w="4836" w:type="dxa"/>
            <w:shd w:val="clear" w:color="auto" w:fill="auto"/>
          </w:tcPr>
          <w:p w:rsidR="00FD6915" w:rsidRPr="00ED6BED" w:rsidRDefault="00FD6915" w:rsidP="0010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D6B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 Istituto Zooprofilattico Sperimentale</w:t>
            </w:r>
          </w:p>
          <w:p w:rsidR="00FD6915" w:rsidRPr="00ED6BED" w:rsidRDefault="00FD6915" w:rsidP="0010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ED6B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della</w:t>
            </w:r>
            <w:proofErr w:type="gramEnd"/>
            <w:r w:rsidRPr="00ED6B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Lombardia e dell’Emilia Romagna</w:t>
            </w:r>
          </w:p>
          <w:p w:rsidR="00FD6915" w:rsidRPr="00ED6BED" w:rsidRDefault="00FD6915" w:rsidP="0010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ED6BE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“Bruno </w:t>
            </w:r>
            <w:proofErr w:type="spellStart"/>
            <w:r w:rsidRPr="00ED6BE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Ubertini</w:t>
            </w:r>
            <w:proofErr w:type="spellEnd"/>
            <w:r w:rsidRPr="00ED6BE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”</w:t>
            </w:r>
          </w:p>
          <w:p w:rsidR="00FD6915" w:rsidRDefault="00FD6915" w:rsidP="0010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FD6915" w:rsidRDefault="00FD6915" w:rsidP="0010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FD6915" w:rsidRPr="00ED6BED" w:rsidRDefault="00FD6915" w:rsidP="0010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ED6BE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__________________________________</w:t>
            </w:r>
          </w:p>
          <w:p w:rsidR="00FD6915" w:rsidRPr="00ED6BED" w:rsidRDefault="00FD6915" w:rsidP="0010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FD6915" w:rsidRPr="00ED6BED" w:rsidRDefault="00FD6915" w:rsidP="0010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D6B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(data)_______________________</w:t>
            </w:r>
          </w:p>
        </w:tc>
        <w:tc>
          <w:tcPr>
            <w:tcW w:w="5100" w:type="dxa"/>
            <w:shd w:val="clear" w:color="auto" w:fill="auto"/>
          </w:tcPr>
          <w:p w:rsidR="00FD6915" w:rsidRPr="00ED6BED" w:rsidRDefault="00FD6915" w:rsidP="0010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ED6BE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For Recipient</w:t>
            </w:r>
          </w:p>
          <w:p w:rsidR="00FD6915" w:rsidRPr="00ED6BED" w:rsidRDefault="00FD6915" w:rsidP="0010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FD6915" w:rsidRPr="00ED6BED" w:rsidRDefault="00FD6915" w:rsidP="0010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FD6915" w:rsidRPr="00ED6BED" w:rsidRDefault="00FD6915" w:rsidP="0010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ED6BE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The Legal Representative</w:t>
            </w:r>
          </w:p>
          <w:p w:rsidR="00FD6915" w:rsidRPr="00ED6BED" w:rsidRDefault="00FD6915" w:rsidP="0010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FD6915" w:rsidRPr="00ED6BED" w:rsidRDefault="00FD6915" w:rsidP="0010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ED6BE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__________________________________</w:t>
            </w:r>
          </w:p>
          <w:p w:rsidR="00FD6915" w:rsidRPr="00ED6BED" w:rsidRDefault="00FD6915" w:rsidP="0010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FD6915" w:rsidRPr="00ED6BED" w:rsidRDefault="00FD6915" w:rsidP="0010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ED6BE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(data)_______________________</w:t>
            </w:r>
          </w:p>
        </w:tc>
      </w:tr>
    </w:tbl>
    <w:p w:rsidR="00F3765F" w:rsidRDefault="00FD6915">
      <w:bookmarkStart w:id="0" w:name="_GoBack"/>
      <w:bookmarkEnd w:id="0"/>
    </w:p>
    <w:sectPr w:rsidR="00F376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14"/>
    <w:rsid w:val="000B4ED4"/>
    <w:rsid w:val="00104260"/>
    <w:rsid w:val="00157274"/>
    <w:rsid w:val="001637E0"/>
    <w:rsid w:val="00270FF8"/>
    <w:rsid w:val="003112EE"/>
    <w:rsid w:val="00451D14"/>
    <w:rsid w:val="0045505F"/>
    <w:rsid w:val="006D6823"/>
    <w:rsid w:val="00746B23"/>
    <w:rsid w:val="007B5FFB"/>
    <w:rsid w:val="00802BF1"/>
    <w:rsid w:val="00812B66"/>
    <w:rsid w:val="00CB1A51"/>
    <w:rsid w:val="00E95BB8"/>
    <w:rsid w:val="00ED4762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91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91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Olidata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2</cp:revision>
  <dcterms:created xsi:type="dcterms:W3CDTF">2013-02-19T14:39:00Z</dcterms:created>
  <dcterms:modified xsi:type="dcterms:W3CDTF">2013-02-19T14:39:00Z</dcterms:modified>
</cp:coreProperties>
</file>